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13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"/>
        <w:gridCol w:w="706"/>
        <w:gridCol w:w="1519"/>
        <w:gridCol w:w="3260"/>
        <w:gridCol w:w="2410"/>
        <w:gridCol w:w="1807"/>
        <w:gridCol w:w="2445"/>
        <w:gridCol w:w="2552"/>
      </w:tblGrid>
      <w:tr w:rsidR="00D32767" w:rsidRPr="00346B1F" w:rsidTr="002D189B">
        <w:trPr>
          <w:cantSplit/>
          <w:trHeight w:val="1132"/>
        </w:trPr>
        <w:tc>
          <w:tcPr>
            <w:tcW w:w="435" w:type="dxa"/>
            <w:textDirection w:val="btLr"/>
          </w:tcPr>
          <w:p w:rsidR="00D32767" w:rsidRPr="00346B1F" w:rsidRDefault="00D32767" w:rsidP="00D32767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AY</w:t>
            </w:r>
          </w:p>
        </w:tc>
        <w:tc>
          <w:tcPr>
            <w:tcW w:w="706" w:type="dxa"/>
            <w:textDirection w:val="btLr"/>
          </w:tcPr>
          <w:p w:rsidR="00D32767" w:rsidRPr="00346B1F" w:rsidRDefault="00D32767" w:rsidP="00D32767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HAFTA</w:t>
            </w:r>
          </w:p>
        </w:tc>
        <w:tc>
          <w:tcPr>
            <w:tcW w:w="1519" w:type="dxa"/>
            <w:vAlign w:val="center"/>
          </w:tcPr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YETERLİK</w:t>
            </w: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ALANI</w:t>
            </w:r>
          </w:p>
        </w:tc>
        <w:tc>
          <w:tcPr>
            <w:tcW w:w="3260" w:type="dxa"/>
            <w:vAlign w:val="center"/>
          </w:tcPr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KAZANIMLAR</w:t>
            </w: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(Kazanım Numarası)</w:t>
            </w:r>
          </w:p>
        </w:tc>
        <w:tc>
          <w:tcPr>
            <w:tcW w:w="2410" w:type="dxa"/>
            <w:vAlign w:val="center"/>
          </w:tcPr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ETKİNLİK ADI</w:t>
            </w: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D32767" w:rsidRPr="00346B1F" w:rsidRDefault="002D189B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KULLANILACA</w:t>
            </w:r>
            <w:r w:rsidR="00D32767" w:rsidRPr="00346B1F">
              <w:rPr>
                <w:rFonts w:ascii="Comic Sans MS" w:hAnsi="Comic Sans MS"/>
                <w:b/>
                <w:sz w:val="20"/>
                <w:szCs w:val="20"/>
              </w:rPr>
              <w:t>K ARAÇ GEREÇ</w:t>
            </w: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YÖNTEM</w:t>
            </w:r>
          </w:p>
        </w:tc>
        <w:tc>
          <w:tcPr>
            <w:tcW w:w="2552" w:type="dxa"/>
            <w:vAlign w:val="center"/>
          </w:tcPr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32767" w:rsidRPr="00346B1F" w:rsidRDefault="00D32767" w:rsidP="00D327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</w:tc>
      </w:tr>
      <w:tr w:rsidR="00D32767" w:rsidRPr="00346B1F" w:rsidTr="00CD0DE4">
        <w:trPr>
          <w:cantSplit/>
          <w:trHeight w:val="1119"/>
        </w:trPr>
        <w:tc>
          <w:tcPr>
            <w:tcW w:w="435" w:type="dxa"/>
            <w:vMerge w:val="restart"/>
            <w:textDirection w:val="btLr"/>
          </w:tcPr>
          <w:p w:rsidR="00D32767" w:rsidRPr="00346B1F" w:rsidRDefault="00D32767" w:rsidP="00D32767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EYLÜL</w:t>
            </w:r>
          </w:p>
        </w:tc>
        <w:tc>
          <w:tcPr>
            <w:tcW w:w="706" w:type="dxa"/>
            <w:textDirection w:val="btLr"/>
          </w:tcPr>
          <w:p w:rsidR="00D32767" w:rsidRPr="00346B1F" w:rsidRDefault="00D32767" w:rsidP="00D32767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3993" w:type="dxa"/>
            <w:gridSpan w:val="6"/>
            <w:tcBorders>
              <w:bottom w:val="single" w:sz="4" w:space="0" w:color="auto"/>
            </w:tcBorders>
            <w:vAlign w:val="center"/>
          </w:tcPr>
          <w:p w:rsidR="00D32767" w:rsidRPr="00346B1F" w:rsidRDefault="00D32767" w:rsidP="00D327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HAZIRLIK ÇALIŞMALARI</w:t>
            </w:r>
          </w:p>
        </w:tc>
      </w:tr>
      <w:tr w:rsidR="00D32767" w:rsidRPr="00346B1F" w:rsidTr="00CD0DE4">
        <w:trPr>
          <w:cantSplit/>
          <w:trHeight w:val="1120"/>
        </w:trPr>
        <w:tc>
          <w:tcPr>
            <w:tcW w:w="435" w:type="dxa"/>
            <w:vMerge/>
          </w:tcPr>
          <w:p w:rsidR="00D32767" w:rsidRPr="00346B1F" w:rsidRDefault="00D32767" w:rsidP="00D327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D32767" w:rsidRPr="00346B1F" w:rsidRDefault="00D32767" w:rsidP="00D32767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399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32767" w:rsidRPr="00346B1F" w:rsidRDefault="00CD0DE4" w:rsidP="00D32767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HAZIRLIK ÇALIŞMALARI</w:t>
            </w:r>
          </w:p>
        </w:tc>
      </w:tr>
      <w:tr w:rsidR="00D32767" w:rsidRPr="00346B1F" w:rsidTr="00CD0DE4">
        <w:trPr>
          <w:cantSplit/>
          <w:trHeight w:val="1135"/>
        </w:trPr>
        <w:tc>
          <w:tcPr>
            <w:tcW w:w="435" w:type="dxa"/>
            <w:vMerge/>
          </w:tcPr>
          <w:p w:rsidR="00D32767" w:rsidRPr="00346B1F" w:rsidRDefault="00D32767" w:rsidP="00D327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D32767" w:rsidRPr="00346B1F" w:rsidRDefault="00D32767" w:rsidP="00D32767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3993" w:type="dxa"/>
            <w:gridSpan w:val="6"/>
            <w:shd w:val="clear" w:color="auto" w:fill="FFFFFF" w:themeFill="background1"/>
            <w:vAlign w:val="center"/>
          </w:tcPr>
          <w:p w:rsidR="00D32767" w:rsidRPr="00346B1F" w:rsidRDefault="00CD0DE4" w:rsidP="00CD0DE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PLANLAMA ÇALIŞMALARI</w:t>
            </w:r>
          </w:p>
        </w:tc>
      </w:tr>
      <w:tr w:rsidR="00CD0DE4" w:rsidRPr="00346B1F" w:rsidTr="00194796">
        <w:trPr>
          <w:cantSplit/>
          <w:trHeight w:val="1270"/>
        </w:trPr>
        <w:tc>
          <w:tcPr>
            <w:tcW w:w="435" w:type="dxa"/>
            <w:vMerge/>
          </w:tcPr>
          <w:p w:rsidR="00CD0DE4" w:rsidRPr="00346B1F" w:rsidRDefault="00CD0DE4" w:rsidP="00D327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D0DE4" w:rsidRPr="00346B1F" w:rsidRDefault="00CD0DE4" w:rsidP="00D32767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3993" w:type="dxa"/>
            <w:gridSpan w:val="6"/>
            <w:vAlign w:val="center"/>
          </w:tcPr>
          <w:p w:rsidR="00CD0DE4" w:rsidRPr="00346B1F" w:rsidRDefault="00CD0DE4" w:rsidP="00D327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 xml:space="preserve">Sınıf başkanı ve yardımcısının </w:t>
            </w:r>
            <w:proofErr w:type="gramStart"/>
            <w:r w:rsidRPr="00346B1F">
              <w:rPr>
                <w:rFonts w:ascii="Comic Sans MS" w:hAnsi="Comic Sans MS"/>
                <w:sz w:val="20"/>
                <w:szCs w:val="20"/>
              </w:rPr>
              <w:t>seçilmesi.Okul</w:t>
            </w:r>
            <w:proofErr w:type="gramEnd"/>
            <w:r w:rsidRPr="00346B1F">
              <w:rPr>
                <w:rFonts w:ascii="Comic Sans MS" w:hAnsi="Comic Sans MS"/>
                <w:sz w:val="20"/>
                <w:szCs w:val="20"/>
              </w:rPr>
              <w:t xml:space="preserve"> ve sınıf içinde uyulması gereken kuralların belirlenmesi. </w:t>
            </w:r>
          </w:p>
          <w:p w:rsidR="00CD0DE4" w:rsidRPr="00346B1F" w:rsidRDefault="00CD0DE4" w:rsidP="00D327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46B1F">
              <w:rPr>
                <w:rFonts w:ascii="Comic Sans MS" w:hAnsi="Comic Sans MS"/>
                <w:sz w:val="20"/>
                <w:szCs w:val="20"/>
              </w:rPr>
              <w:t>Öğrenci kulüplerinin oluşturulması ve öğrenci seçiminin yapılması.</w:t>
            </w:r>
            <w:proofErr w:type="gramEnd"/>
          </w:p>
        </w:tc>
      </w:tr>
      <w:tr w:rsidR="00CD0DE4" w:rsidRPr="00346B1F" w:rsidTr="00CD0DE4">
        <w:trPr>
          <w:cantSplit/>
          <w:trHeight w:val="1270"/>
        </w:trPr>
        <w:tc>
          <w:tcPr>
            <w:tcW w:w="435" w:type="dxa"/>
            <w:vMerge/>
          </w:tcPr>
          <w:p w:rsidR="00CD0DE4" w:rsidRPr="00346B1F" w:rsidRDefault="00CD0DE4" w:rsidP="00CD0D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D0DE4" w:rsidRPr="00346B1F" w:rsidRDefault="00CD0DE4" w:rsidP="00CD0DE4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399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DE4" w:rsidRPr="00346B1F" w:rsidRDefault="00CD0DE4" w:rsidP="00CD0DE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</w:tbl>
    <w:p w:rsidR="00CC7CAB" w:rsidRDefault="00CC7CAB" w:rsidP="00066B53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2010-2011 EĞİTİM-ÖĞRETİM YILI </w:t>
      </w:r>
      <w:proofErr w:type="gramStart"/>
      <w:r w:rsidR="00066B53" w:rsidRPr="00346B1F">
        <w:rPr>
          <w:rFonts w:ascii="Comic Sans MS" w:hAnsi="Comic Sans MS"/>
          <w:b/>
          <w:sz w:val="22"/>
          <w:szCs w:val="22"/>
        </w:rPr>
        <w:t>FATİH  İLKÖĞRETİM</w:t>
      </w:r>
      <w:proofErr w:type="gramEnd"/>
      <w:r w:rsidR="00066B53" w:rsidRPr="00346B1F">
        <w:rPr>
          <w:rFonts w:ascii="Comic Sans MS" w:hAnsi="Comic Sans MS"/>
          <w:b/>
          <w:sz w:val="22"/>
          <w:szCs w:val="22"/>
        </w:rPr>
        <w:t xml:space="preserve"> OKULU  7/B  SINIFI </w:t>
      </w:r>
    </w:p>
    <w:p w:rsidR="00066B53" w:rsidRPr="00346B1F" w:rsidRDefault="00066B53" w:rsidP="00CC7CAB">
      <w:pPr>
        <w:jc w:val="center"/>
        <w:rPr>
          <w:rFonts w:ascii="Comic Sans MS" w:hAnsi="Comic Sans MS"/>
          <w:b/>
          <w:sz w:val="22"/>
          <w:szCs w:val="22"/>
        </w:rPr>
      </w:pPr>
      <w:r w:rsidRPr="00346B1F">
        <w:rPr>
          <w:rFonts w:ascii="Comic Sans MS" w:hAnsi="Comic Sans MS"/>
          <w:b/>
          <w:sz w:val="22"/>
          <w:szCs w:val="22"/>
        </w:rPr>
        <w:t xml:space="preserve">REHBERLİK HİZMETLERİ YILLIK ÇALIŞMA PROGRAMI </w:t>
      </w:r>
    </w:p>
    <w:p w:rsidR="00066B53" w:rsidRPr="00346B1F" w:rsidRDefault="00066B53" w:rsidP="00066B53">
      <w:pPr>
        <w:rPr>
          <w:rFonts w:ascii="Comic Sans MS" w:hAnsi="Comic Sans MS"/>
          <w:sz w:val="20"/>
          <w:szCs w:val="20"/>
        </w:rPr>
      </w:pPr>
    </w:p>
    <w:p w:rsidR="00066B53" w:rsidRPr="00346B1F" w:rsidRDefault="00066B53" w:rsidP="00066B53">
      <w:pPr>
        <w:rPr>
          <w:rFonts w:ascii="Comic Sans MS" w:hAnsi="Comic Sans MS"/>
          <w:sz w:val="20"/>
          <w:szCs w:val="20"/>
        </w:rPr>
      </w:pPr>
    </w:p>
    <w:p w:rsidR="00E87C22" w:rsidRPr="00346B1F" w:rsidRDefault="00E87C22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32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2"/>
        <w:gridCol w:w="1524"/>
        <w:gridCol w:w="3126"/>
        <w:gridCol w:w="2410"/>
        <w:gridCol w:w="1980"/>
        <w:gridCol w:w="2412"/>
        <w:gridCol w:w="2554"/>
      </w:tblGrid>
      <w:tr w:rsidR="00346B1F" w:rsidRPr="00346B1F" w:rsidTr="00346B1F">
        <w:trPr>
          <w:cantSplit/>
          <w:trHeight w:val="986"/>
        </w:trPr>
        <w:tc>
          <w:tcPr>
            <w:tcW w:w="426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702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HAFTA</w:t>
            </w:r>
          </w:p>
        </w:tc>
        <w:tc>
          <w:tcPr>
            <w:tcW w:w="1524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YETERLİK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ALANI</w:t>
            </w:r>
          </w:p>
        </w:tc>
        <w:tc>
          <w:tcPr>
            <w:tcW w:w="3126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KAZANIMLAR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(Kazanım Numarası)</w:t>
            </w:r>
          </w:p>
        </w:tc>
        <w:tc>
          <w:tcPr>
            <w:tcW w:w="2410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ETKİNLİK ADI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KULLANILACAK ARAÇ GEREÇ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YÖNTEM</w:t>
            </w:r>
          </w:p>
        </w:tc>
        <w:tc>
          <w:tcPr>
            <w:tcW w:w="2554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</w:tc>
      </w:tr>
      <w:tr w:rsidR="00346B1F" w:rsidRPr="00346B1F" w:rsidTr="00346B1F">
        <w:trPr>
          <w:cantSplit/>
          <w:trHeight w:val="1395"/>
        </w:trPr>
        <w:tc>
          <w:tcPr>
            <w:tcW w:w="426" w:type="dxa"/>
            <w:vMerge w:val="restart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EKİM</w:t>
            </w:r>
          </w:p>
        </w:tc>
        <w:tc>
          <w:tcPr>
            <w:tcW w:w="702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Aile ve toplum</w:t>
            </w:r>
          </w:p>
        </w:tc>
        <w:tc>
          <w:tcPr>
            <w:tcW w:w="3126" w:type="dxa"/>
            <w:tcBorders>
              <w:bottom w:val="single" w:sz="4" w:space="0" w:color="auto"/>
            </w:tcBorders>
            <w:vAlign w:val="center"/>
          </w:tcPr>
          <w:p w:rsidR="00346B1F" w:rsidRPr="00346B1F" w:rsidRDefault="00346B1F" w:rsidP="00346B1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bCs/>
                <w:sz w:val="20"/>
                <w:szCs w:val="20"/>
              </w:rPr>
              <w:t>150’nolu kazanım</w:t>
            </w:r>
          </w:p>
          <w:p w:rsidR="00346B1F" w:rsidRPr="00346B1F" w:rsidRDefault="00346B1F" w:rsidP="00346B1F">
            <w:pPr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Toplumsal hayatı düzenleyen kuralların önemini ve gerekliliğini açıklar.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KURALLAR TOMBALASI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B1F" w:rsidRPr="00346B1F" w:rsidTr="00346B1F">
        <w:trPr>
          <w:cantSplit/>
          <w:trHeight w:val="864"/>
        </w:trPr>
        <w:tc>
          <w:tcPr>
            <w:tcW w:w="426" w:type="dxa"/>
            <w:vMerge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400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346B1F" w:rsidRPr="00346B1F" w:rsidTr="00346B1F">
        <w:trPr>
          <w:cantSplit/>
          <w:trHeight w:val="1543"/>
        </w:trPr>
        <w:tc>
          <w:tcPr>
            <w:tcW w:w="426" w:type="dxa"/>
            <w:vMerge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524" w:type="dxa"/>
            <w:shd w:val="clear" w:color="auto" w:fill="FFFFFF" w:themeFill="background1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Güvenli ve sağlıklı hayat</w:t>
            </w:r>
          </w:p>
        </w:tc>
        <w:tc>
          <w:tcPr>
            <w:tcW w:w="3126" w:type="dxa"/>
            <w:shd w:val="clear" w:color="auto" w:fill="FFFFFF" w:themeFill="background1"/>
            <w:vAlign w:val="center"/>
          </w:tcPr>
          <w:p w:rsidR="00346B1F" w:rsidRPr="00346B1F" w:rsidRDefault="00346B1F" w:rsidP="00346B1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bCs/>
                <w:sz w:val="20"/>
                <w:szCs w:val="20"/>
              </w:rPr>
              <w:t>165’nolu kazanım</w:t>
            </w:r>
          </w:p>
          <w:p w:rsidR="00346B1F" w:rsidRPr="00346B1F" w:rsidRDefault="00346B1F" w:rsidP="00346B1F">
            <w:pPr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Zararlı alışkanlıkların duygusal ve bedensel yönden insan hayatına etkilerini fark eder.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sz w:val="20"/>
                <w:szCs w:val="20"/>
              </w:rPr>
              <w:t>ZARARLI ALIŞKANLIKLAR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FFFFFF" w:themeFill="background1"/>
            <w:vAlign w:val="center"/>
          </w:tcPr>
          <w:p w:rsidR="00346B1F" w:rsidRPr="00346B1F" w:rsidRDefault="003C14DD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Form–1, Form–</w:t>
            </w:r>
            <w:r w:rsidR="00346B1F" w:rsidRPr="00346B1F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554" w:type="dxa"/>
            <w:shd w:val="clear" w:color="auto" w:fill="FFFFFF" w:themeFill="background1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B1F" w:rsidRPr="00346B1F" w:rsidTr="00346B1F">
        <w:trPr>
          <w:cantSplit/>
          <w:trHeight w:val="838"/>
        </w:trPr>
        <w:tc>
          <w:tcPr>
            <w:tcW w:w="426" w:type="dxa"/>
            <w:vMerge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4006" w:type="dxa"/>
            <w:gridSpan w:val="6"/>
            <w:shd w:val="clear" w:color="auto" w:fill="D9D9D9" w:themeFill="background1" w:themeFillShade="D9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</w:tbl>
    <w:p w:rsidR="002D189B" w:rsidRPr="00346B1F" w:rsidRDefault="002D189B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702"/>
        <w:gridCol w:w="1532"/>
        <w:gridCol w:w="3117"/>
        <w:gridCol w:w="2409"/>
        <w:gridCol w:w="1984"/>
        <w:gridCol w:w="2412"/>
        <w:gridCol w:w="2553"/>
      </w:tblGrid>
      <w:tr w:rsidR="00C571DB" w:rsidRPr="00346B1F" w:rsidTr="004A4BFB">
        <w:trPr>
          <w:cantSplit/>
          <w:trHeight w:val="974"/>
        </w:trPr>
        <w:tc>
          <w:tcPr>
            <w:tcW w:w="425" w:type="dxa"/>
            <w:vMerge w:val="restart"/>
            <w:textDirection w:val="btLr"/>
          </w:tcPr>
          <w:p w:rsidR="00C571DB" w:rsidRPr="00346B1F" w:rsidRDefault="00C571DB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KASIM</w:t>
            </w:r>
          </w:p>
        </w:tc>
        <w:tc>
          <w:tcPr>
            <w:tcW w:w="702" w:type="dxa"/>
            <w:textDirection w:val="btLr"/>
          </w:tcPr>
          <w:p w:rsidR="00C571DB" w:rsidRPr="00346B1F" w:rsidRDefault="00C571DB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4007" w:type="dxa"/>
            <w:gridSpan w:val="6"/>
            <w:tcBorders>
              <w:bottom w:val="single" w:sz="4" w:space="0" w:color="auto"/>
            </w:tcBorders>
            <w:vAlign w:val="center"/>
          </w:tcPr>
          <w:p w:rsidR="00C571DB" w:rsidRPr="00C571DB" w:rsidRDefault="00C571DB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“PROBLEM TARAMA </w:t>
            </w:r>
            <w:r w:rsidRPr="00C571DB">
              <w:rPr>
                <w:rFonts w:ascii="Comic Sans MS" w:hAnsi="Comic Sans MS"/>
                <w:b/>
                <w:sz w:val="20"/>
                <w:szCs w:val="20"/>
              </w:rPr>
              <w:t>TES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  <w:r w:rsidRPr="00C571DB">
              <w:rPr>
                <w:rFonts w:ascii="Comic Sans MS" w:hAnsi="Comic Sans MS"/>
                <w:b/>
                <w:sz w:val="20"/>
                <w:szCs w:val="20"/>
              </w:rPr>
              <w:t xml:space="preserve">İ” </w:t>
            </w:r>
            <w:proofErr w:type="spellStart"/>
            <w:r w:rsidRPr="00C571DB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C571DB">
              <w:rPr>
                <w:rFonts w:ascii="Comic Sans MS" w:hAnsi="Comic Sans MS"/>
                <w:sz w:val="20"/>
                <w:szCs w:val="20"/>
              </w:rPr>
              <w:t xml:space="preserve"> uygulanması</w:t>
            </w:r>
          </w:p>
        </w:tc>
      </w:tr>
      <w:tr w:rsidR="00346B1F" w:rsidRPr="00346B1F" w:rsidTr="00F33D8B">
        <w:trPr>
          <w:cantSplit/>
          <w:trHeight w:val="853"/>
        </w:trPr>
        <w:tc>
          <w:tcPr>
            <w:tcW w:w="425" w:type="dxa"/>
            <w:vMerge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400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F33D8B" w:rsidRPr="00346B1F" w:rsidTr="00F33D8B">
        <w:trPr>
          <w:cantSplit/>
          <w:trHeight w:val="704"/>
        </w:trPr>
        <w:tc>
          <w:tcPr>
            <w:tcW w:w="425" w:type="dxa"/>
            <w:vMerge/>
          </w:tcPr>
          <w:p w:rsidR="00F33D8B" w:rsidRPr="00346B1F" w:rsidRDefault="00F33D8B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F33D8B" w:rsidRPr="00346B1F" w:rsidRDefault="00F33D8B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4007" w:type="dxa"/>
            <w:gridSpan w:val="6"/>
            <w:shd w:val="clear" w:color="auto" w:fill="FFFFFF" w:themeFill="background1"/>
            <w:vAlign w:val="center"/>
          </w:tcPr>
          <w:p w:rsidR="00F33D8B" w:rsidRPr="00F33D8B" w:rsidRDefault="00F33D8B" w:rsidP="00F33D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33D8B">
              <w:rPr>
                <w:rFonts w:ascii="Comic Sans MS" w:hAnsi="Comic Sans MS" w:cs="Arial"/>
                <w:b/>
                <w:sz w:val="20"/>
                <w:szCs w:val="20"/>
              </w:rPr>
              <w:t xml:space="preserve">KURBAN BAYRAMI </w:t>
            </w:r>
          </w:p>
        </w:tc>
      </w:tr>
      <w:tr w:rsidR="00C571DB" w:rsidRPr="00346B1F" w:rsidTr="00C571DB">
        <w:trPr>
          <w:cantSplit/>
          <w:trHeight w:val="1123"/>
        </w:trPr>
        <w:tc>
          <w:tcPr>
            <w:tcW w:w="425" w:type="dxa"/>
            <w:vMerge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C571DB" w:rsidRPr="00346B1F" w:rsidRDefault="00C571DB" w:rsidP="00C571DB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532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 w:cs="Arial"/>
                <w:sz w:val="20"/>
                <w:szCs w:val="20"/>
              </w:rPr>
              <w:t>Kişiler arası ilişkiler</w:t>
            </w:r>
          </w:p>
        </w:tc>
        <w:tc>
          <w:tcPr>
            <w:tcW w:w="3117" w:type="dxa"/>
            <w:shd w:val="clear" w:color="auto" w:fill="FFFFFF" w:themeFill="background1"/>
            <w:vAlign w:val="center"/>
          </w:tcPr>
          <w:p w:rsidR="00C571DB" w:rsidRPr="003C5B51" w:rsidRDefault="00C571DB" w:rsidP="00C571DB">
            <w:pPr>
              <w:pStyle w:val="DzMetin"/>
              <w:ind w:left="0"/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/>
                <w:b/>
                <w:bCs/>
              </w:rPr>
              <w:t>111</w:t>
            </w:r>
            <w:r w:rsidRPr="003C5B51">
              <w:rPr>
                <w:rFonts w:ascii="Comic Sans MS" w:hAnsi="Comic Sans MS"/>
                <w:b/>
                <w:bCs/>
              </w:rPr>
              <w:t>’nolu kazanım</w:t>
            </w:r>
          </w:p>
          <w:p w:rsidR="00C571DB" w:rsidRPr="00346B1F" w:rsidRDefault="00C571DB" w:rsidP="00C571DB">
            <w:pPr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3C5B51">
              <w:rPr>
                <w:rFonts w:ascii="Comic Sans MS" w:hAnsi="Comic Sans MS" w:cs="Arial"/>
                <w:sz w:val="20"/>
                <w:szCs w:val="20"/>
              </w:rPr>
              <w:t>Başkalarıyla kurduğu iletişimi değerlendirir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C5B51">
              <w:rPr>
                <w:rFonts w:ascii="Comic Sans MS" w:hAnsi="Comic Sans MS" w:cs="Arial"/>
                <w:sz w:val="20"/>
                <w:szCs w:val="20"/>
              </w:rPr>
              <w:t>KURDUĞUM İLETİŞİMLER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D189B" w:rsidRPr="00346B1F" w:rsidRDefault="002D189B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46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"/>
        <w:gridCol w:w="706"/>
        <w:gridCol w:w="1519"/>
        <w:gridCol w:w="3260"/>
        <w:gridCol w:w="2410"/>
        <w:gridCol w:w="1843"/>
        <w:gridCol w:w="2409"/>
        <w:gridCol w:w="2552"/>
      </w:tblGrid>
      <w:tr w:rsidR="00346B1F" w:rsidRPr="00346B1F" w:rsidTr="00346B1F">
        <w:trPr>
          <w:cantSplit/>
          <w:trHeight w:val="1132"/>
        </w:trPr>
        <w:tc>
          <w:tcPr>
            <w:tcW w:w="435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706" w:type="dxa"/>
            <w:textDirection w:val="btLr"/>
          </w:tcPr>
          <w:p w:rsidR="00346B1F" w:rsidRPr="00346B1F" w:rsidRDefault="00346B1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HAFTA</w:t>
            </w:r>
          </w:p>
        </w:tc>
        <w:tc>
          <w:tcPr>
            <w:tcW w:w="1519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YETERLİK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ALANI</w:t>
            </w:r>
          </w:p>
        </w:tc>
        <w:tc>
          <w:tcPr>
            <w:tcW w:w="3260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KAZANIMLAR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(Kazanım Numarası)</w:t>
            </w:r>
          </w:p>
        </w:tc>
        <w:tc>
          <w:tcPr>
            <w:tcW w:w="2410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ETKİNLİK ADI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KULLANILACAK ARAÇ GEREÇ</w:t>
            </w: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YÖNTEM</w:t>
            </w:r>
          </w:p>
        </w:tc>
        <w:tc>
          <w:tcPr>
            <w:tcW w:w="2552" w:type="dxa"/>
            <w:vAlign w:val="center"/>
          </w:tcPr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B1F" w:rsidRPr="00346B1F" w:rsidRDefault="00346B1F" w:rsidP="00346B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</w:tc>
      </w:tr>
      <w:tr w:rsidR="00C90AEF" w:rsidRPr="00346B1F" w:rsidTr="00332189">
        <w:trPr>
          <w:cantSplit/>
          <w:trHeight w:val="971"/>
        </w:trPr>
        <w:tc>
          <w:tcPr>
            <w:tcW w:w="435" w:type="dxa"/>
            <w:vMerge w:val="restart"/>
            <w:textDirection w:val="btLr"/>
          </w:tcPr>
          <w:p w:rsidR="00C90AEF" w:rsidRPr="00346B1F" w:rsidRDefault="00C90AE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ARALIK</w:t>
            </w:r>
          </w:p>
        </w:tc>
        <w:tc>
          <w:tcPr>
            <w:tcW w:w="706" w:type="dxa"/>
            <w:textDirection w:val="btLr"/>
          </w:tcPr>
          <w:p w:rsidR="00C90AEF" w:rsidRPr="00346B1F" w:rsidRDefault="00C90AEF" w:rsidP="00346B1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399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0AEF" w:rsidRPr="00346B1F" w:rsidRDefault="00C90AEF" w:rsidP="00346B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C571DB" w:rsidRPr="00346B1F" w:rsidTr="00332189">
        <w:trPr>
          <w:cantSplit/>
          <w:trHeight w:val="1693"/>
        </w:trPr>
        <w:tc>
          <w:tcPr>
            <w:tcW w:w="435" w:type="dxa"/>
            <w:vMerge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571DB" w:rsidRPr="00346B1F" w:rsidRDefault="00C571DB" w:rsidP="00C571DB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3C5B51">
              <w:rPr>
                <w:rFonts w:ascii="Comic Sans MS" w:hAnsi="Comic Sans MS" w:cs="Arial"/>
                <w:sz w:val="20"/>
                <w:szCs w:val="20"/>
              </w:rPr>
              <w:t>Kişiler arası ilişkiler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3C5B51" w:rsidRDefault="00C571DB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C5B51">
              <w:rPr>
                <w:rFonts w:ascii="Comic Sans MS" w:hAnsi="Comic Sans MS"/>
                <w:b/>
                <w:bCs/>
                <w:sz w:val="20"/>
                <w:szCs w:val="20"/>
              </w:rPr>
              <w:t>114’nolu kazanım</w:t>
            </w:r>
          </w:p>
          <w:p w:rsidR="00C571DB" w:rsidRPr="00346B1F" w:rsidRDefault="00C571DB" w:rsidP="00C571D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Sorun çözme sürecinde dikkat </w:t>
            </w:r>
            <w:r w:rsidRPr="003C5B51">
              <w:rPr>
                <w:rFonts w:ascii="Comic Sans MS" w:hAnsi="Comic Sans MS" w:cs="Arial"/>
                <w:sz w:val="20"/>
                <w:szCs w:val="20"/>
              </w:rPr>
              <w:t>edilecek unsurları açıklar</w:t>
            </w:r>
            <w:r>
              <w:rPr>
                <w:rFonts w:ascii="Comic Sans MS" w:hAnsi="Comic Sans MS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3C5B51">
              <w:rPr>
                <w:rFonts w:ascii="Comic Sans MS" w:hAnsi="Comic Sans MS" w:cs="Arial"/>
                <w:sz w:val="20"/>
                <w:szCs w:val="20"/>
              </w:rPr>
              <w:t>SEN DE KAZAN, BEN DE KAZANAYIM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346B1F" w:rsidRDefault="003C14DD" w:rsidP="00C571DB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332189">
              <w:rPr>
                <w:rFonts w:ascii="Comic Sans MS" w:hAnsi="Comic Sans MS" w:cs="Arial"/>
                <w:sz w:val="20"/>
                <w:szCs w:val="20"/>
              </w:rPr>
              <w:t>Form–</w:t>
            </w:r>
            <w:r>
              <w:rPr>
                <w:rFonts w:ascii="Comic Sans MS" w:hAnsi="Comic Sans MS" w:cs="Arial"/>
                <w:sz w:val="20"/>
                <w:szCs w:val="20"/>
              </w:rPr>
              <w:t>3</w:t>
            </w:r>
            <w:r>
              <w:rPr>
                <w:rFonts w:ascii="Comic Sans MS" w:hAnsi="Comic Sans MS"/>
                <w:b/>
                <w:color w:val="FFFFFF"/>
                <w:sz w:val="20"/>
                <w:szCs w:val="20"/>
              </w:rPr>
              <w:t>Form-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</w:p>
        </w:tc>
      </w:tr>
      <w:tr w:rsidR="00C571DB" w:rsidRPr="00346B1F" w:rsidTr="00332189">
        <w:trPr>
          <w:cantSplit/>
          <w:trHeight w:val="989"/>
        </w:trPr>
        <w:tc>
          <w:tcPr>
            <w:tcW w:w="435" w:type="dxa"/>
            <w:vMerge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571DB" w:rsidRPr="00346B1F" w:rsidRDefault="00C571DB" w:rsidP="00C571DB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3993" w:type="dxa"/>
            <w:gridSpan w:val="6"/>
            <w:shd w:val="clear" w:color="auto" w:fill="D9D9D9" w:themeFill="background1" w:themeFillShade="D9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C571DB" w:rsidRPr="00346B1F" w:rsidTr="00332189">
        <w:trPr>
          <w:cantSplit/>
          <w:trHeight w:val="1700"/>
        </w:trPr>
        <w:tc>
          <w:tcPr>
            <w:tcW w:w="435" w:type="dxa"/>
            <w:vMerge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571DB" w:rsidRPr="00346B1F" w:rsidRDefault="00C571DB" w:rsidP="00C571DB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32189">
              <w:rPr>
                <w:rFonts w:ascii="Comic Sans MS" w:hAnsi="Comic Sans MS"/>
                <w:sz w:val="20"/>
                <w:szCs w:val="20"/>
              </w:rPr>
              <w:t>Aile ve toplum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571DB" w:rsidRPr="00332189" w:rsidRDefault="00C571DB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32189">
              <w:rPr>
                <w:rFonts w:ascii="Comic Sans MS" w:hAnsi="Comic Sans MS"/>
                <w:b/>
                <w:bCs/>
                <w:sz w:val="20"/>
                <w:szCs w:val="20"/>
              </w:rPr>
              <w:t>151’nolu kazanım</w:t>
            </w:r>
          </w:p>
          <w:p w:rsidR="00C571DB" w:rsidRPr="00346B1F" w:rsidRDefault="00C571DB" w:rsidP="00C571DB">
            <w:pPr>
              <w:rPr>
                <w:rFonts w:ascii="Comic Sans MS" w:hAnsi="Comic Sans MS"/>
                <w:sz w:val="20"/>
                <w:szCs w:val="20"/>
              </w:rPr>
            </w:pPr>
            <w:r w:rsidRPr="00332189">
              <w:rPr>
                <w:rFonts w:ascii="Comic Sans MS" w:hAnsi="Comic Sans MS" w:cs="Arial"/>
                <w:sz w:val="20"/>
                <w:szCs w:val="20"/>
              </w:rPr>
              <w:t>Okul hayatının iyi bir vatandaş olma üzerindeki etkisini açıklar.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32189">
              <w:rPr>
                <w:rFonts w:ascii="Comic Sans MS" w:hAnsi="Comic Sans MS" w:cs="Arial"/>
                <w:sz w:val="20"/>
                <w:szCs w:val="20"/>
              </w:rPr>
              <w:t>OKUL HAYATINDAN, İYİ BİR VATANDAŞLIĞA ADIM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C571DB" w:rsidRPr="00346B1F" w:rsidRDefault="003C14DD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Form–4</w:t>
            </w:r>
            <w:r w:rsidR="00C571DB" w:rsidRPr="00332189">
              <w:rPr>
                <w:rFonts w:ascii="Comic Sans MS" w:hAnsi="Comic Sans MS" w:cs="Arial"/>
                <w:sz w:val="20"/>
                <w:szCs w:val="20"/>
              </w:rPr>
              <w:t>, Form–</w:t>
            </w:r>
            <w:r>
              <w:rPr>
                <w:rFonts w:ascii="Comic Sans MS" w:hAnsi="Comic Sans MS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71DB" w:rsidRPr="00346B1F" w:rsidTr="00332189">
        <w:trPr>
          <w:cantSplit/>
          <w:trHeight w:val="1123"/>
        </w:trPr>
        <w:tc>
          <w:tcPr>
            <w:tcW w:w="435" w:type="dxa"/>
            <w:vMerge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571DB" w:rsidRPr="00346B1F" w:rsidRDefault="00C571DB" w:rsidP="00C571DB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399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71DB" w:rsidRPr="00F33D8B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</w:tbl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32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702"/>
        <w:gridCol w:w="1533"/>
        <w:gridCol w:w="3116"/>
        <w:gridCol w:w="2409"/>
        <w:gridCol w:w="1984"/>
        <w:gridCol w:w="2412"/>
        <w:gridCol w:w="2553"/>
      </w:tblGrid>
      <w:tr w:rsidR="009A1AC4" w:rsidRPr="00346B1F" w:rsidTr="009A1AC4">
        <w:trPr>
          <w:cantSplit/>
          <w:trHeight w:val="986"/>
        </w:trPr>
        <w:tc>
          <w:tcPr>
            <w:tcW w:w="425" w:type="dxa"/>
            <w:textDirection w:val="btLr"/>
          </w:tcPr>
          <w:p w:rsidR="009A1AC4" w:rsidRPr="00346B1F" w:rsidRDefault="009A1AC4" w:rsidP="009A1AC4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702" w:type="dxa"/>
            <w:textDirection w:val="btLr"/>
          </w:tcPr>
          <w:p w:rsidR="009A1AC4" w:rsidRPr="00346B1F" w:rsidRDefault="009A1AC4" w:rsidP="009A1AC4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HAFTA</w:t>
            </w:r>
          </w:p>
        </w:tc>
        <w:tc>
          <w:tcPr>
            <w:tcW w:w="1533" w:type="dxa"/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YETERLİK</w:t>
            </w: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ALANI</w:t>
            </w:r>
          </w:p>
        </w:tc>
        <w:tc>
          <w:tcPr>
            <w:tcW w:w="3116" w:type="dxa"/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KAZANIMLAR</w:t>
            </w: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(Kazanım Numarası)</w:t>
            </w:r>
          </w:p>
        </w:tc>
        <w:tc>
          <w:tcPr>
            <w:tcW w:w="2409" w:type="dxa"/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ETKİNLİK ADI</w:t>
            </w: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KULLANILACAK ARAÇ GEREÇ</w:t>
            </w: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YÖNTEM</w:t>
            </w:r>
          </w:p>
        </w:tc>
        <w:tc>
          <w:tcPr>
            <w:tcW w:w="2553" w:type="dxa"/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A1AC4" w:rsidRPr="00346B1F" w:rsidRDefault="009A1AC4" w:rsidP="009A1A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</w:tc>
      </w:tr>
      <w:tr w:rsidR="009A1AC4" w:rsidRPr="00346B1F" w:rsidTr="009A1AC4">
        <w:trPr>
          <w:cantSplit/>
          <w:trHeight w:val="977"/>
        </w:trPr>
        <w:tc>
          <w:tcPr>
            <w:tcW w:w="425" w:type="dxa"/>
            <w:vMerge w:val="restart"/>
            <w:textDirection w:val="btLr"/>
          </w:tcPr>
          <w:p w:rsidR="009A1AC4" w:rsidRPr="00346B1F" w:rsidRDefault="009A1AC4" w:rsidP="009A1AC4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OCAK</w:t>
            </w:r>
          </w:p>
        </w:tc>
        <w:tc>
          <w:tcPr>
            <w:tcW w:w="702" w:type="dxa"/>
            <w:textDirection w:val="btLr"/>
          </w:tcPr>
          <w:p w:rsidR="009A1AC4" w:rsidRPr="00346B1F" w:rsidRDefault="009A1AC4" w:rsidP="009A1AC4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center"/>
          </w:tcPr>
          <w:p w:rsidR="009A1AC4" w:rsidRPr="00346B1F" w:rsidRDefault="00C571DB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32189">
              <w:rPr>
                <w:rFonts w:ascii="Comic Sans MS" w:hAnsi="Comic Sans MS" w:cs="Arial"/>
                <w:sz w:val="20"/>
                <w:szCs w:val="20"/>
              </w:rPr>
              <w:t>Eğitsel başarı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vAlign w:val="center"/>
          </w:tcPr>
          <w:p w:rsidR="00C571DB" w:rsidRPr="00332189" w:rsidRDefault="00C571DB" w:rsidP="00C571D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332189">
              <w:rPr>
                <w:rFonts w:ascii="Comic Sans MS" w:hAnsi="Comic Sans MS"/>
                <w:b/>
                <w:bCs/>
                <w:sz w:val="20"/>
                <w:szCs w:val="20"/>
              </w:rPr>
              <w:t>37’nolu kazanım</w:t>
            </w:r>
            <w:r w:rsidRPr="00332189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  <w:p w:rsidR="009A1AC4" w:rsidRPr="00332189" w:rsidRDefault="00C571DB" w:rsidP="00C571DB">
            <w:pPr>
              <w:rPr>
                <w:rFonts w:ascii="Comic Sans MS" w:hAnsi="Comic Sans MS"/>
                <w:sz w:val="20"/>
                <w:szCs w:val="20"/>
              </w:rPr>
            </w:pPr>
            <w:r w:rsidRPr="00332189">
              <w:rPr>
                <w:rFonts w:ascii="Comic Sans MS" w:hAnsi="Comic Sans MS" w:cs="Arial"/>
                <w:sz w:val="20"/>
                <w:szCs w:val="20"/>
              </w:rPr>
              <w:t>Sınav kaygısının başarı üzerindeki etkisini fark eder.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9A1AC4" w:rsidRPr="00346B1F" w:rsidRDefault="00C571DB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32189">
              <w:rPr>
                <w:rFonts w:ascii="Comic Sans MS" w:hAnsi="Comic Sans MS" w:cs="Arial"/>
                <w:sz w:val="20"/>
                <w:szCs w:val="20"/>
              </w:rPr>
              <w:t>SINAVLAR VE BEN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9A1AC4" w:rsidRPr="00346B1F" w:rsidRDefault="00C571DB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32189">
              <w:rPr>
                <w:rFonts w:ascii="Comic Sans MS" w:hAnsi="Comic Sans MS" w:cs="Arial"/>
                <w:sz w:val="20"/>
                <w:szCs w:val="20"/>
              </w:rPr>
              <w:t>Form-</w:t>
            </w:r>
            <w:r w:rsidR="003C14DD">
              <w:rPr>
                <w:rFonts w:ascii="Comic Sans MS" w:hAnsi="Comic Sans MS" w:cs="Arial"/>
                <w:sz w:val="20"/>
                <w:szCs w:val="20"/>
              </w:rPr>
              <w:t>6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A1AC4" w:rsidRPr="00346B1F" w:rsidTr="009A1AC4">
        <w:trPr>
          <w:cantSplit/>
          <w:trHeight w:val="864"/>
        </w:trPr>
        <w:tc>
          <w:tcPr>
            <w:tcW w:w="425" w:type="dxa"/>
            <w:vMerge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9A1AC4" w:rsidRPr="00346B1F" w:rsidRDefault="009A1AC4" w:rsidP="009A1AC4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400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1AC4" w:rsidRPr="005F5DBF" w:rsidRDefault="009A1AC4" w:rsidP="005F5DB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9A1AC4" w:rsidRPr="00346B1F" w:rsidTr="009A1AC4">
        <w:trPr>
          <w:cantSplit/>
          <w:trHeight w:val="1101"/>
        </w:trPr>
        <w:tc>
          <w:tcPr>
            <w:tcW w:w="425" w:type="dxa"/>
            <w:vMerge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9A1AC4" w:rsidRPr="00346B1F" w:rsidRDefault="009A1AC4" w:rsidP="009A1AC4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:rsidR="009A1AC4" w:rsidRPr="00332189" w:rsidRDefault="00C571DB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Kendini kabul</w:t>
            </w:r>
          </w:p>
        </w:tc>
        <w:tc>
          <w:tcPr>
            <w:tcW w:w="3116" w:type="dxa"/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9A1AC4">
              <w:rPr>
                <w:rFonts w:ascii="Comic Sans MS" w:hAnsi="Comic Sans MS"/>
                <w:b/>
                <w:bCs/>
                <w:sz w:val="20"/>
                <w:szCs w:val="20"/>
              </w:rPr>
              <w:t>74’nolu kazanım</w:t>
            </w:r>
            <w:r w:rsidRPr="009A1AC4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  <w:p w:rsidR="009A1AC4" w:rsidRPr="00332189" w:rsidRDefault="00C571DB" w:rsidP="00C571DB">
            <w:pPr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Başarılı olduğu durumlarda kendini takdir eder.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9A1AC4" w:rsidRPr="00332189" w:rsidRDefault="00C571DB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BAŞARILARIM VE BEN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9A1AC4" w:rsidRPr="00332189" w:rsidRDefault="009A1AC4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FFFFFF" w:themeFill="background1"/>
            <w:vAlign w:val="center"/>
          </w:tcPr>
          <w:p w:rsidR="009A1AC4" w:rsidRPr="00332189" w:rsidRDefault="00C571DB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Form–</w:t>
            </w:r>
            <w:r w:rsidR="003C14DD">
              <w:rPr>
                <w:rFonts w:ascii="Comic Sans MS" w:hAnsi="Comic Sans MS" w:cs="Arial"/>
                <w:sz w:val="20"/>
                <w:szCs w:val="20"/>
              </w:rPr>
              <w:t>7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:rsidR="009A1AC4" w:rsidRPr="00332189" w:rsidRDefault="009A1AC4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A1AC4" w:rsidRPr="00346B1F" w:rsidTr="009A1AC4">
        <w:trPr>
          <w:cantSplit/>
          <w:trHeight w:val="838"/>
        </w:trPr>
        <w:tc>
          <w:tcPr>
            <w:tcW w:w="425" w:type="dxa"/>
            <w:vMerge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2" w:type="dxa"/>
            <w:textDirection w:val="btLr"/>
          </w:tcPr>
          <w:p w:rsidR="009A1AC4" w:rsidRPr="00346B1F" w:rsidRDefault="009A1AC4" w:rsidP="009A1AC4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4007" w:type="dxa"/>
            <w:gridSpan w:val="6"/>
            <w:shd w:val="clear" w:color="auto" w:fill="D9D9D9" w:themeFill="background1" w:themeFillShade="D9"/>
            <w:vAlign w:val="center"/>
          </w:tcPr>
          <w:p w:rsidR="009A1AC4" w:rsidRPr="00346B1F" w:rsidRDefault="009A1AC4" w:rsidP="009A1AC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</w:tbl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46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"/>
        <w:gridCol w:w="700"/>
        <w:gridCol w:w="1537"/>
        <w:gridCol w:w="3113"/>
        <w:gridCol w:w="2411"/>
        <w:gridCol w:w="1987"/>
        <w:gridCol w:w="2411"/>
        <w:gridCol w:w="2552"/>
      </w:tblGrid>
      <w:tr w:rsidR="00C90AEF" w:rsidRPr="00346B1F" w:rsidTr="00332189">
        <w:trPr>
          <w:cantSplit/>
          <w:trHeight w:val="974"/>
        </w:trPr>
        <w:tc>
          <w:tcPr>
            <w:tcW w:w="423" w:type="dxa"/>
            <w:vMerge w:val="restart"/>
            <w:textDirection w:val="btLr"/>
          </w:tcPr>
          <w:p w:rsidR="00C90AEF" w:rsidRPr="00346B1F" w:rsidRDefault="00C90AEF" w:rsidP="00C90AE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ŞUBAT</w:t>
            </w:r>
          </w:p>
        </w:tc>
        <w:tc>
          <w:tcPr>
            <w:tcW w:w="700" w:type="dxa"/>
            <w:textDirection w:val="btLr"/>
          </w:tcPr>
          <w:p w:rsidR="00C90AEF" w:rsidRPr="00346B1F" w:rsidRDefault="00C90AEF" w:rsidP="00C90AE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4011" w:type="dxa"/>
            <w:gridSpan w:val="6"/>
            <w:vMerge w:val="restart"/>
            <w:vAlign w:val="center"/>
          </w:tcPr>
          <w:p w:rsidR="00C90AEF" w:rsidRPr="00C90AEF" w:rsidRDefault="00C90AEF" w:rsidP="00C90AE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0AEF">
              <w:rPr>
                <w:rFonts w:ascii="Comic Sans MS" w:hAnsi="Comic Sans MS"/>
                <w:b/>
                <w:sz w:val="20"/>
                <w:szCs w:val="20"/>
              </w:rPr>
              <w:t>YARIYIL TATİLİ</w:t>
            </w:r>
          </w:p>
        </w:tc>
      </w:tr>
      <w:tr w:rsidR="00C90AEF" w:rsidRPr="00346B1F" w:rsidTr="00332189">
        <w:trPr>
          <w:cantSplit/>
          <w:trHeight w:val="853"/>
        </w:trPr>
        <w:tc>
          <w:tcPr>
            <w:tcW w:w="423" w:type="dxa"/>
            <w:vMerge/>
          </w:tcPr>
          <w:p w:rsidR="00C90AEF" w:rsidRPr="00346B1F" w:rsidRDefault="00C90AEF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C90AEF" w:rsidRPr="00346B1F" w:rsidRDefault="00C90AEF" w:rsidP="00C90AE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4011" w:type="dxa"/>
            <w:gridSpan w:val="6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90AEF" w:rsidRPr="00346B1F" w:rsidRDefault="00C90AEF" w:rsidP="00C90AEF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</w:p>
        </w:tc>
      </w:tr>
      <w:tr w:rsidR="00332189" w:rsidRPr="00346B1F" w:rsidTr="00332189">
        <w:trPr>
          <w:cantSplit/>
          <w:trHeight w:val="973"/>
        </w:trPr>
        <w:tc>
          <w:tcPr>
            <w:tcW w:w="423" w:type="dxa"/>
            <w:vMerge/>
          </w:tcPr>
          <w:p w:rsidR="00332189" w:rsidRPr="00346B1F" w:rsidRDefault="00332189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332189" w:rsidRPr="00346B1F" w:rsidRDefault="00332189" w:rsidP="00C90AE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:rsidR="00332189" w:rsidRPr="009A1AC4" w:rsidRDefault="00C571DB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Kişiler arası ilişkiler</w:t>
            </w:r>
          </w:p>
        </w:tc>
        <w:tc>
          <w:tcPr>
            <w:tcW w:w="3113" w:type="dxa"/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9A1AC4">
              <w:rPr>
                <w:rFonts w:ascii="Comic Sans MS" w:hAnsi="Comic Sans MS"/>
                <w:b/>
                <w:bCs/>
                <w:sz w:val="20"/>
                <w:szCs w:val="20"/>
              </w:rPr>
              <w:t>120’nolu kazanım</w:t>
            </w:r>
            <w:r w:rsidRPr="009A1AC4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  <w:p w:rsidR="00332189" w:rsidRPr="009A1AC4" w:rsidRDefault="00C571DB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Kendini aile fertlerinin yerine koyarak onların duygu ve düşüncelerini anlar.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:rsidR="00332189" w:rsidRPr="009A1AC4" w:rsidRDefault="00C571DB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ANLIYORUM VE ANLAŞILIYORUM</w:t>
            </w:r>
          </w:p>
        </w:tc>
        <w:tc>
          <w:tcPr>
            <w:tcW w:w="1987" w:type="dxa"/>
            <w:shd w:val="clear" w:color="auto" w:fill="FFFFFF" w:themeFill="background1"/>
            <w:vAlign w:val="center"/>
          </w:tcPr>
          <w:p w:rsidR="00332189" w:rsidRPr="009A1AC4" w:rsidRDefault="00332189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:rsidR="00332189" w:rsidRPr="009A1AC4" w:rsidRDefault="00C571DB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Senaryolar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32189" w:rsidRPr="00F33D8B" w:rsidRDefault="00332189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32189" w:rsidRPr="00346B1F" w:rsidTr="00332189">
        <w:trPr>
          <w:cantSplit/>
          <w:trHeight w:val="721"/>
        </w:trPr>
        <w:tc>
          <w:tcPr>
            <w:tcW w:w="423" w:type="dxa"/>
            <w:vMerge/>
          </w:tcPr>
          <w:p w:rsidR="00332189" w:rsidRPr="00346B1F" w:rsidRDefault="00332189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332189" w:rsidRPr="00346B1F" w:rsidRDefault="00332189" w:rsidP="00C90AEF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4011" w:type="dxa"/>
            <w:gridSpan w:val="6"/>
            <w:shd w:val="clear" w:color="auto" w:fill="D9D9D9" w:themeFill="background1" w:themeFillShade="D9"/>
            <w:vAlign w:val="center"/>
          </w:tcPr>
          <w:p w:rsidR="00332189" w:rsidRPr="00346B1F" w:rsidRDefault="00332189" w:rsidP="00C90AE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</w:tbl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46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"/>
        <w:gridCol w:w="706"/>
        <w:gridCol w:w="1519"/>
        <w:gridCol w:w="3260"/>
        <w:gridCol w:w="2410"/>
        <w:gridCol w:w="1843"/>
        <w:gridCol w:w="2409"/>
        <w:gridCol w:w="2552"/>
      </w:tblGrid>
      <w:tr w:rsidR="00A92CD2" w:rsidRPr="00346B1F" w:rsidTr="009A1AC4">
        <w:trPr>
          <w:cantSplit/>
          <w:trHeight w:val="983"/>
        </w:trPr>
        <w:tc>
          <w:tcPr>
            <w:tcW w:w="435" w:type="dxa"/>
            <w:textDirection w:val="btLr"/>
          </w:tcPr>
          <w:p w:rsidR="00A92CD2" w:rsidRPr="00346B1F" w:rsidRDefault="00A92CD2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706" w:type="dxa"/>
            <w:textDirection w:val="btLr"/>
          </w:tcPr>
          <w:p w:rsidR="00A92CD2" w:rsidRPr="00346B1F" w:rsidRDefault="00A92CD2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HAFTA</w:t>
            </w:r>
          </w:p>
        </w:tc>
        <w:tc>
          <w:tcPr>
            <w:tcW w:w="1519" w:type="dxa"/>
            <w:vAlign w:val="center"/>
          </w:tcPr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YETERLİK</w:t>
            </w: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ALANI</w:t>
            </w:r>
          </w:p>
        </w:tc>
        <w:tc>
          <w:tcPr>
            <w:tcW w:w="3260" w:type="dxa"/>
            <w:vAlign w:val="center"/>
          </w:tcPr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KAZANIMLAR</w:t>
            </w: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(Kazanım Numarası)</w:t>
            </w:r>
          </w:p>
        </w:tc>
        <w:tc>
          <w:tcPr>
            <w:tcW w:w="2410" w:type="dxa"/>
            <w:vAlign w:val="center"/>
          </w:tcPr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ETKİNLİK ADI</w:t>
            </w: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KULLANILACAK ARAÇ GEREÇ</w:t>
            </w: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YÖNTEM</w:t>
            </w:r>
          </w:p>
        </w:tc>
        <w:tc>
          <w:tcPr>
            <w:tcW w:w="2552" w:type="dxa"/>
            <w:vAlign w:val="center"/>
          </w:tcPr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</w:tc>
      </w:tr>
      <w:tr w:rsidR="00A92CD2" w:rsidRPr="00346B1F" w:rsidTr="009A1AC4">
        <w:trPr>
          <w:cantSplit/>
          <w:trHeight w:val="1112"/>
        </w:trPr>
        <w:tc>
          <w:tcPr>
            <w:tcW w:w="435" w:type="dxa"/>
            <w:vMerge w:val="restart"/>
            <w:textDirection w:val="btLr"/>
          </w:tcPr>
          <w:p w:rsidR="00A92CD2" w:rsidRPr="00346B1F" w:rsidRDefault="00A92CD2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MART</w:t>
            </w:r>
          </w:p>
        </w:tc>
        <w:tc>
          <w:tcPr>
            <w:tcW w:w="706" w:type="dxa"/>
            <w:textDirection w:val="btLr"/>
          </w:tcPr>
          <w:p w:rsidR="00A92CD2" w:rsidRPr="00346B1F" w:rsidRDefault="00A92CD2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92CD2" w:rsidRPr="009A1AC4" w:rsidRDefault="00C571DB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Kişiler arası ilişkiler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A1AC4">
              <w:rPr>
                <w:rFonts w:ascii="Comic Sans MS" w:hAnsi="Comic Sans MS"/>
                <w:b/>
                <w:bCs/>
                <w:sz w:val="20"/>
                <w:szCs w:val="20"/>
              </w:rPr>
              <w:t>121’nolu kazanım</w:t>
            </w:r>
          </w:p>
          <w:p w:rsidR="00A92CD2" w:rsidRPr="009A1AC4" w:rsidRDefault="00C571DB" w:rsidP="00C571D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İletişim engellerinin üstesinden nasıl gelinebileceğini açıklar.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92CD2" w:rsidRPr="009A1AC4" w:rsidRDefault="00C571DB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İLETİŞİM ENGELLERİ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92CD2" w:rsidRPr="009A1AC4" w:rsidRDefault="00A92CD2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92CD2" w:rsidRPr="009A1AC4" w:rsidRDefault="00C571DB" w:rsidP="009A1AC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Form–</w:t>
            </w:r>
            <w:r w:rsidR="003C14DD">
              <w:rPr>
                <w:rFonts w:ascii="Comic Sans MS" w:hAnsi="Comic Sans MS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92CD2" w:rsidRPr="009A1AC4" w:rsidRDefault="00A92CD2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92CD2" w:rsidRPr="00346B1F" w:rsidTr="009A1AC4">
        <w:trPr>
          <w:cantSplit/>
          <w:trHeight w:val="701"/>
        </w:trPr>
        <w:tc>
          <w:tcPr>
            <w:tcW w:w="435" w:type="dxa"/>
            <w:vMerge/>
          </w:tcPr>
          <w:p w:rsidR="00A92CD2" w:rsidRPr="00346B1F" w:rsidRDefault="00A92CD2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A92CD2" w:rsidRPr="00346B1F" w:rsidRDefault="00A92CD2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399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92CD2" w:rsidRPr="00346B1F" w:rsidRDefault="00A92CD2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C571DB" w:rsidRPr="00346B1F" w:rsidTr="00A92CD2">
        <w:trPr>
          <w:cantSplit/>
          <w:trHeight w:val="989"/>
        </w:trPr>
        <w:tc>
          <w:tcPr>
            <w:tcW w:w="435" w:type="dxa"/>
            <w:vMerge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571DB" w:rsidRPr="00346B1F" w:rsidRDefault="00C571DB" w:rsidP="00C571DB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Kendini kabul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A1AC4">
              <w:rPr>
                <w:rFonts w:ascii="Comic Sans MS" w:hAnsi="Comic Sans MS"/>
                <w:b/>
                <w:bCs/>
                <w:sz w:val="20"/>
                <w:szCs w:val="20"/>
              </w:rPr>
              <w:t>73’nolu kazanım</w:t>
            </w:r>
          </w:p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Bedensel değişimini fark eder.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BEDENİMDEKİ DEĞİŞİKLİKLER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A1AC4">
              <w:rPr>
                <w:rFonts w:ascii="Comic Sans MS" w:hAnsi="Comic Sans MS" w:cs="Arial"/>
                <w:sz w:val="20"/>
                <w:szCs w:val="20"/>
              </w:rPr>
              <w:t>Değişik yaşlarda çekilmiş fotoğraflar.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571DB" w:rsidRPr="00346B1F" w:rsidTr="009A1AC4">
        <w:trPr>
          <w:cantSplit/>
          <w:trHeight w:val="698"/>
        </w:trPr>
        <w:tc>
          <w:tcPr>
            <w:tcW w:w="435" w:type="dxa"/>
            <w:vMerge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571DB" w:rsidRPr="00346B1F" w:rsidRDefault="00C571DB" w:rsidP="00C571DB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3993" w:type="dxa"/>
            <w:gridSpan w:val="6"/>
            <w:shd w:val="clear" w:color="auto" w:fill="D9D9D9" w:themeFill="background1" w:themeFillShade="D9"/>
            <w:vAlign w:val="center"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C571DB" w:rsidRPr="00346B1F" w:rsidTr="009A1AC4">
        <w:trPr>
          <w:cantSplit/>
          <w:trHeight w:val="852"/>
        </w:trPr>
        <w:tc>
          <w:tcPr>
            <w:tcW w:w="435" w:type="dxa"/>
            <w:vMerge/>
          </w:tcPr>
          <w:p w:rsidR="00C571DB" w:rsidRPr="00346B1F" w:rsidRDefault="00C571DB" w:rsidP="00C571D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C571DB" w:rsidRPr="00346B1F" w:rsidRDefault="00C571DB" w:rsidP="00C571DB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Eğitsel başarı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C45784" w:rsidRDefault="00C571DB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45784">
              <w:rPr>
                <w:rFonts w:ascii="Comic Sans MS" w:hAnsi="Comic Sans MS"/>
                <w:b/>
                <w:bCs/>
                <w:sz w:val="20"/>
                <w:szCs w:val="20"/>
              </w:rPr>
              <w:t>38’nolu kazanım</w:t>
            </w:r>
          </w:p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 xml:space="preserve">Okulda uygulanan testlerin ve test dışı tekniklerin kendini tanımadaki önemini açıklar.       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KENDİMİ TANIMA YOLUNDA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9A1AC4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Form–</w:t>
            </w:r>
            <w:r w:rsidR="003C14DD">
              <w:rPr>
                <w:rFonts w:ascii="Comic Sans MS" w:hAnsi="Comic Sans MS" w:cs="Arial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F33D8B" w:rsidRDefault="00C571DB" w:rsidP="00C571DB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"/>
        <w:gridCol w:w="701"/>
        <w:gridCol w:w="1535"/>
        <w:gridCol w:w="3261"/>
        <w:gridCol w:w="2409"/>
        <w:gridCol w:w="1843"/>
        <w:gridCol w:w="2411"/>
        <w:gridCol w:w="2552"/>
      </w:tblGrid>
      <w:tr w:rsidR="00C45784" w:rsidRPr="00346B1F" w:rsidTr="00C45784">
        <w:trPr>
          <w:cantSplit/>
          <w:trHeight w:val="844"/>
        </w:trPr>
        <w:tc>
          <w:tcPr>
            <w:tcW w:w="422" w:type="dxa"/>
            <w:vMerge w:val="restart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NİSAN</w:t>
            </w:r>
          </w:p>
        </w:tc>
        <w:tc>
          <w:tcPr>
            <w:tcW w:w="701" w:type="dxa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401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9A1AC4" w:rsidRPr="00346B1F" w:rsidTr="00C45784">
        <w:trPr>
          <w:cantSplit/>
          <w:trHeight w:val="718"/>
        </w:trPr>
        <w:tc>
          <w:tcPr>
            <w:tcW w:w="422" w:type="dxa"/>
            <w:vMerge/>
          </w:tcPr>
          <w:p w:rsidR="009A1AC4" w:rsidRPr="00346B1F" w:rsidRDefault="009A1AC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1" w:type="dxa"/>
            <w:textDirection w:val="btLr"/>
          </w:tcPr>
          <w:p w:rsidR="009A1AC4" w:rsidRPr="00346B1F" w:rsidRDefault="009A1AC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1AC4" w:rsidRPr="00C45784" w:rsidRDefault="00C571DB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Kendini kabul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C45784" w:rsidRDefault="00C571DB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45784">
              <w:rPr>
                <w:rFonts w:ascii="Comic Sans MS" w:hAnsi="Comic Sans MS"/>
                <w:b/>
                <w:bCs/>
                <w:sz w:val="20"/>
                <w:szCs w:val="20"/>
              </w:rPr>
              <w:t>75’nolu kazanım</w:t>
            </w:r>
          </w:p>
          <w:p w:rsidR="009A1AC4" w:rsidRPr="00C45784" w:rsidRDefault="00C571DB" w:rsidP="00C571DB">
            <w:pPr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 xml:space="preserve">Yeteneklerini fark eder.       </w:t>
            </w:r>
            <w:r w:rsidR="00C45784" w:rsidRPr="00C45784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1AC4" w:rsidRPr="00C45784" w:rsidRDefault="00C571DB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YETENEKLERİMİ TANIYORUM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1AC4" w:rsidRPr="00C45784" w:rsidRDefault="009A1AC4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1AC4" w:rsidRPr="00C45784" w:rsidRDefault="009A1AC4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A1AC4" w:rsidRPr="00346B1F" w:rsidRDefault="009A1AC4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</w:p>
        </w:tc>
      </w:tr>
      <w:tr w:rsidR="009A1AC4" w:rsidRPr="00346B1F" w:rsidTr="00C45784">
        <w:trPr>
          <w:cantSplit/>
          <w:trHeight w:val="704"/>
        </w:trPr>
        <w:tc>
          <w:tcPr>
            <w:tcW w:w="422" w:type="dxa"/>
            <w:vMerge/>
          </w:tcPr>
          <w:p w:rsidR="009A1AC4" w:rsidRPr="00346B1F" w:rsidRDefault="009A1AC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1" w:type="dxa"/>
            <w:textDirection w:val="btLr"/>
          </w:tcPr>
          <w:p w:rsidR="009A1AC4" w:rsidRPr="00346B1F" w:rsidRDefault="009A1AC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4011" w:type="dxa"/>
            <w:gridSpan w:val="6"/>
            <w:shd w:val="clear" w:color="auto" w:fill="D9D9D9" w:themeFill="background1" w:themeFillShade="D9"/>
            <w:vAlign w:val="center"/>
          </w:tcPr>
          <w:p w:rsidR="009A1AC4" w:rsidRPr="00F33D8B" w:rsidRDefault="009A1AC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9A1AC4" w:rsidRPr="00346B1F" w:rsidTr="00C45784">
        <w:trPr>
          <w:cantSplit/>
          <w:trHeight w:val="721"/>
        </w:trPr>
        <w:tc>
          <w:tcPr>
            <w:tcW w:w="422" w:type="dxa"/>
            <w:vMerge/>
          </w:tcPr>
          <w:p w:rsidR="009A1AC4" w:rsidRPr="00346B1F" w:rsidRDefault="009A1AC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1" w:type="dxa"/>
            <w:textDirection w:val="btLr"/>
          </w:tcPr>
          <w:p w:rsidR="009A1AC4" w:rsidRPr="00346B1F" w:rsidRDefault="009A1AC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9A1AC4" w:rsidRPr="00C45784" w:rsidRDefault="00C571DB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Eğitsel ve mesleki gelişim</w:t>
            </w: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C571DB" w:rsidRPr="00C45784" w:rsidRDefault="00C45784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C571DB" w:rsidRPr="00C45784">
              <w:rPr>
                <w:rFonts w:ascii="Comic Sans MS" w:hAnsi="Comic Sans MS"/>
                <w:b/>
                <w:bCs/>
                <w:sz w:val="20"/>
                <w:szCs w:val="20"/>
              </w:rPr>
              <w:t>183’nolu kazanım</w:t>
            </w:r>
          </w:p>
          <w:p w:rsidR="009A1AC4" w:rsidRPr="00C45784" w:rsidRDefault="00C571DB" w:rsidP="00C571DB">
            <w:pPr>
              <w:rPr>
                <w:rFonts w:ascii="Comic Sans MS" w:hAnsi="Comic Sans MS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 xml:space="preserve">İlgilerin meslek seçimindeki rolünü fark eder.         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9A1AC4" w:rsidRPr="00C45784" w:rsidRDefault="00C571DB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İLGİLERİM VE MESLEĞİM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A1AC4" w:rsidRPr="00346B1F" w:rsidRDefault="009A1AC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:rsidR="009A1AC4" w:rsidRPr="00346B1F" w:rsidRDefault="00C571DB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Form–</w:t>
            </w:r>
            <w:r w:rsidR="003C14DD">
              <w:rPr>
                <w:rFonts w:ascii="Comic Sans MS" w:hAnsi="Comic Sans MS" w:cs="Arial"/>
                <w:sz w:val="20"/>
                <w:szCs w:val="20"/>
              </w:rPr>
              <w:t>10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9A1AC4" w:rsidRPr="00346B1F" w:rsidRDefault="009A1AC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32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"/>
        <w:gridCol w:w="699"/>
        <w:gridCol w:w="1536"/>
        <w:gridCol w:w="3119"/>
        <w:gridCol w:w="2411"/>
        <w:gridCol w:w="1986"/>
        <w:gridCol w:w="2410"/>
        <w:gridCol w:w="2552"/>
      </w:tblGrid>
      <w:tr w:rsidR="00C45784" w:rsidRPr="00346B1F" w:rsidTr="00C45784">
        <w:trPr>
          <w:cantSplit/>
          <w:trHeight w:val="986"/>
        </w:trPr>
        <w:tc>
          <w:tcPr>
            <w:tcW w:w="421" w:type="dxa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699" w:type="dxa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HAFTA</w:t>
            </w:r>
          </w:p>
        </w:tc>
        <w:tc>
          <w:tcPr>
            <w:tcW w:w="1536" w:type="dxa"/>
            <w:vAlign w:val="center"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YETERLİK</w:t>
            </w: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ALANI</w:t>
            </w:r>
          </w:p>
        </w:tc>
        <w:tc>
          <w:tcPr>
            <w:tcW w:w="3119" w:type="dxa"/>
            <w:vAlign w:val="center"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KAZANIMLAR</w:t>
            </w: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(Kazanım Numarası)</w:t>
            </w:r>
          </w:p>
        </w:tc>
        <w:tc>
          <w:tcPr>
            <w:tcW w:w="2411" w:type="dxa"/>
            <w:vAlign w:val="center"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ETKİNLİK ADI</w:t>
            </w: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KULLANILACAK ARAÇ GEREÇ</w:t>
            </w: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YÖNTEM</w:t>
            </w:r>
          </w:p>
        </w:tc>
        <w:tc>
          <w:tcPr>
            <w:tcW w:w="2552" w:type="dxa"/>
            <w:vAlign w:val="center"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</w:tc>
      </w:tr>
      <w:tr w:rsidR="00C45784" w:rsidRPr="00346B1F" w:rsidTr="00C45784">
        <w:trPr>
          <w:cantSplit/>
          <w:trHeight w:val="840"/>
        </w:trPr>
        <w:tc>
          <w:tcPr>
            <w:tcW w:w="421" w:type="dxa"/>
            <w:vMerge w:val="restart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MAYIS</w:t>
            </w:r>
          </w:p>
        </w:tc>
        <w:tc>
          <w:tcPr>
            <w:tcW w:w="699" w:type="dxa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4014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45784" w:rsidRDefault="00C45784" w:rsidP="00C457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  <w:p w:rsidR="00C45784" w:rsidRPr="00346B1F" w:rsidRDefault="00C4578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45784" w:rsidRPr="00346B1F" w:rsidTr="00C45784">
        <w:trPr>
          <w:cantSplit/>
          <w:trHeight w:val="864"/>
        </w:trPr>
        <w:tc>
          <w:tcPr>
            <w:tcW w:w="421" w:type="dxa"/>
            <w:vMerge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5784" w:rsidRPr="00C45784" w:rsidRDefault="00C571DB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Eğitsel ve mesleki gelişim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71DB" w:rsidRPr="00C45784" w:rsidRDefault="00C45784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C571DB" w:rsidRPr="00C45784">
              <w:rPr>
                <w:rFonts w:ascii="Comic Sans MS" w:hAnsi="Comic Sans MS"/>
                <w:b/>
                <w:bCs/>
                <w:sz w:val="20"/>
                <w:szCs w:val="20"/>
              </w:rPr>
              <w:t>184’nolu kazanım</w:t>
            </w:r>
          </w:p>
          <w:p w:rsidR="00C45784" w:rsidRPr="00C45784" w:rsidRDefault="00C571DB" w:rsidP="00C571DB">
            <w:pPr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 xml:space="preserve">Meslek seçiminin önemini fark eder.        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5784" w:rsidRPr="00C45784" w:rsidRDefault="00C571DB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>MESLEK SEÇİMİM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5784" w:rsidRPr="00C45784" w:rsidRDefault="00C45784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5784" w:rsidRPr="00C45784" w:rsidRDefault="003C14DD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Form–11</w:t>
            </w:r>
            <w:r w:rsidR="00C571DB" w:rsidRPr="00C45784">
              <w:rPr>
                <w:rFonts w:ascii="Comic Sans MS" w:hAnsi="Comic Sans MS" w:cs="Arial"/>
                <w:sz w:val="20"/>
                <w:szCs w:val="20"/>
              </w:rPr>
              <w:t>, Form–</w:t>
            </w:r>
            <w:r>
              <w:rPr>
                <w:rFonts w:ascii="Comic Sans MS" w:hAnsi="Comic Sans MS" w:cs="Arial"/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45784" w:rsidRPr="00C45784" w:rsidRDefault="00C45784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</w:p>
        </w:tc>
      </w:tr>
      <w:tr w:rsidR="00C45784" w:rsidRPr="00346B1F" w:rsidTr="00C45784">
        <w:trPr>
          <w:cantSplit/>
          <w:trHeight w:val="822"/>
        </w:trPr>
        <w:tc>
          <w:tcPr>
            <w:tcW w:w="421" w:type="dxa"/>
            <w:vMerge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4014" w:type="dxa"/>
            <w:gridSpan w:val="6"/>
            <w:shd w:val="clear" w:color="auto" w:fill="D9D9D9" w:themeFill="background1" w:themeFillShade="D9"/>
            <w:vAlign w:val="center"/>
          </w:tcPr>
          <w:p w:rsidR="00C45784" w:rsidRPr="005F5DBF" w:rsidRDefault="00C45784" w:rsidP="005F5DB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C45784" w:rsidRPr="00346B1F" w:rsidTr="00C45784">
        <w:trPr>
          <w:cantSplit/>
          <w:trHeight w:val="838"/>
        </w:trPr>
        <w:tc>
          <w:tcPr>
            <w:tcW w:w="421" w:type="dxa"/>
            <w:vMerge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C45784" w:rsidRPr="00346B1F" w:rsidRDefault="00C45784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:rsidR="00C45784" w:rsidRPr="00C45784" w:rsidRDefault="00C571DB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F5DBF">
              <w:rPr>
                <w:rFonts w:ascii="Comic Sans MS" w:hAnsi="Comic Sans MS" w:cs="Arial"/>
                <w:sz w:val="20"/>
                <w:szCs w:val="20"/>
              </w:rPr>
              <w:t>Eğitsel başarı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C571DB" w:rsidRPr="005F5DBF" w:rsidRDefault="00C45784" w:rsidP="00C571DB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45784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C571DB" w:rsidRPr="005F5DBF">
              <w:rPr>
                <w:rFonts w:ascii="Comic Sans MS" w:hAnsi="Comic Sans MS"/>
                <w:b/>
                <w:bCs/>
                <w:sz w:val="20"/>
                <w:szCs w:val="20"/>
              </w:rPr>
              <w:t>39’nolu kazanım</w:t>
            </w:r>
          </w:p>
          <w:p w:rsidR="00C45784" w:rsidRPr="00C45784" w:rsidRDefault="00C571DB" w:rsidP="00C571DB">
            <w:pPr>
              <w:rPr>
                <w:rFonts w:ascii="Comic Sans MS" w:hAnsi="Comic Sans MS"/>
                <w:sz w:val="20"/>
                <w:szCs w:val="20"/>
              </w:rPr>
            </w:pPr>
            <w:r w:rsidRPr="005F5DBF">
              <w:rPr>
                <w:rFonts w:ascii="Comic Sans MS" w:hAnsi="Comic Sans MS" w:cs="Arial"/>
                <w:sz w:val="20"/>
                <w:szCs w:val="20"/>
              </w:rPr>
              <w:t xml:space="preserve">Ortaöğretim kurumlarına giriş sınavları ile ilgili bilgi toplar.       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:rsidR="00C45784" w:rsidRPr="00C45784" w:rsidRDefault="00C571DB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F5DBF">
              <w:rPr>
                <w:rFonts w:ascii="Comic Sans MS" w:hAnsi="Comic Sans MS" w:cs="Arial"/>
                <w:sz w:val="20"/>
                <w:szCs w:val="20"/>
              </w:rPr>
              <w:t>ORTAÖĞRETİM KURUMUMU SEÇERKEN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C45784" w:rsidRPr="00C45784" w:rsidRDefault="00C4578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45784" w:rsidRPr="00C45784" w:rsidRDefault="00C571DB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F5DBF">
              <w:rPr>
                <w:rFonts w:ascii="Comic Sans MS" w:hAnsi="Comic Sans MS" w:cs="Arial"/>
                <w:sz w:val="20"/>
                <w:szCs w:val="20"/>
              </w:rPr>
              <w:t>Form–</w:t>
            </w:r>
            <w:r w:rsidR="003C14DD">
              <w:rPr>
                <w:rFonts w:ascii="Comic Sans MS" w:hAnsi="Comic Sans MS" w:cs="Arial"/>
                <w:sz w:val="20"/>
                <w:szCs w:val="20"/>
              </w:rPr>
              <w:t>13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C45784" w:rsidRPr="00346B1F" w:rsidRDefault="00C45784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46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"/>
        <w:gridCol w:w="706"/>
        <w:gridCol w:w="13993"/>
      </w:tblGrid>
      <w:tr w:rsidR="005F5DBF" w:rsidRPr="00346B1F" w:rsidTr="005F5DBF">
        <w:trPr>
          <w:cantSplit/>
          <w:trHeight w:val="840"/>
        </w:trPr>
        <w:tc>
          <w:tcPr>
            <w:tcW w:w="435" w:type="dxa"/>
            <w:vMerge w:val="restart"/>
            <w:textDirection w:val="btLr"/>
          </w:tcPr>
          <w:p w:rsidR="005F5DBF" w:rsidRPr="00346B1F" w:rsidRDefault="005F5DBF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HAZİRAN</w:t>
            </w:r>
          </w:p>
        </w:tc>
        <w:tc>
          <w:tcPr>
            <w:tcW w:w="706" w:type="dxa"/>
            <w:textDirection w:val="btLr"/>
          </w:tcPr>
          <w:p w:rsidR="005F5DBF" w:rsidRPr="00346B1F" w:rsidRDefault="005F5DBF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39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5DBF" w:rsidRPr="009A1AC4" w:rsidRDefault="005F5DBF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SOSYAL ETKİNLİK</w:t>
            </w:r>
          </w:p>
        </w:tc>
      </w:tr>
      <w:tr w:rsidR="0006385C" w:rsidRPr="00346B1F" w:rsidTr="00C65B2E">
        <w:trPr>
          <w:cantSplit/>
          <w:trHeight w:val="701"/>
        </w:trPr>
        <w:tc>
          <w:tcPr>
            <w:tcW w:w="435" w:type="dxa"/>
            <w:vMerge/>
          </w:tcPr>
          <w:p w:rsidR="0006385C" w:rsidRPr="00346B1F" w:rsidRDefault="0006385C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06385C" w:rsidRPr="00346B1F" w:rsidRDefault="0006385C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3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85C" w:rsidRPr="00346B1F" w:rsidRDefault="0006385C" w:rsidP="00FC5CD3">
            <w:pPr>
              <w:jc w:val="center"/>
              <w:rPr>
                <w:rFonts w:ascii="Comic Sans MS" w:hAnsi="Comic Sans MS"/>
                <w:b/>
                <w:color w:val="FFFFFF"/>
                <w:sz w:val="20"/>
                <w:szCs w:val="20"/>
              </w:rPr>
            </w:pPr>
            <w:r w:rsidRPr="005F5DBF">
              <w:rPr>
                <w:rFonts w:ascii="Comic Sans MS" w:hAnsi="Comic Sans MS"/>
                <w:sz w:val="20"/>
                <w:szCs w:val="20"/>
              </w:rPr>
              <w:t>Öğrencilere tatili faydalı şekilde değerlendirme ile ilgili bilgilendirmenin yapılması</w:t>
            </w:r>
          </w:p>
        </w:tc>
      </w:tr>
      <w:tr w:rsidR="005F5DBF" w:rsidRPr="00346B1F" w:rsidTr="005F5DBF">
        <w:trPr>
          <w:cantSplit/>
          <w:trHeight w:val="850"/>
        </w:trPr>
        <w:tc>
          <w:tcPr>
            <w:tcW w:w="435" w:type="dxa"/>
            <w:vMerge/>
          </w:tcPr>
          <w:p w:rsidR="005F5DBF" w:rsidRPr="00346B1F" w:rsidRDefault="005F5DBF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5F5DBF" w:rsidRPr="00346B1F" w:rsidRDefault="005F5DBF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3993" w:type="dxa"/>
            <w:shd w:val="clear" w:color="auto" w:fill="FFFFFF" w:themeFill="background1"/>
            <w:vAlign w:val="center"/>
          </w:tcPr>
          <w:p w:rsidR="005F5DBF" w:rsidRPr="005F5DBF" w:rsidRDefault="005F5DBF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F5DBF">
              <w:rPr>
                <w:rFonts w:ascii="Comic Sans MS" w:hAnsi="Comic Sans MS"/>
                <w:sz w:val="20"/>
                <w:szCs w:val="20"/>
              </w:rPr>
              <w:t>Öğrencilere tatili faydalı şekilde değerlendirme ile ilgili bilgilendirmenin yapılması</w:t>
            </w:r>
          </w:p>
        </w:tc>
      </w:tr>
      <w:tr w:rsidR="005F5DBF" w:rsidRPr="00346B1F" w:rsidTr="005F5DBF">
        <w:trPr>
          <w:cantSplit/>
          <w:trHeight w:val="698"/>
        </w:trPr>
        <w:tc>
          <w:tcPr>
            <w:tcW w:w="435" w:type="dxa"/>
            <w:vMerge/>
          </w:tcPr>
          <w:p w:rsidR="005F5DBF" w:rsidRPr="00346B1F" w:rsidRDefault="005F5DBF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5F5DBF" w:rsidRPr="00346B1F" w:rsidRDefault="005F5DBF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3993" w:type="dxa"/>
            <w:vMerge w:val="restart"/>
            <w:shd w:val="clear" w:color="auto" w:fill="FFFFFF" w:themeFill="background1"/>
            <w:vAlign w:val="center"/>
          </w:tcPr>
          <w:p w:rsidR="005F5DBF" w:rsidRPr="005F5DBF" w:rsidRDefault="005F5DBF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5DBF">
              <w:rPr>
                <w:rFonts w:ascii="Comic Sans MS" w:hAnsi="Comic Sans MS"/>
                <w:sz w:val="20"/>
                <w:szCs w:val="20"/>
              </w:rPr>
              <w:t>Rehberlik ve Psikolojik Danışmanlık Hizmetlerinin Değerlendirilmesi,  Öğrenci Kişilik Dosyalarının işlenmesi.</w:t>
            </w:r>
            <w:proofErr w:type="gramEnd"/>
          </w:p>
        </w:tc>
      </w:tr>
      <w:tr w:rsidR="005F5DBF" w:rsidRPr="00346B1F" w:rsidTr="00CE14B8">
        <w:trPr>
          <w:cantSplit/>
          <w:trHeight w:val="852"/>
        </w:trPr>
        <w:tc>
          <w:tcPr>
            <w:tcW w:w="435" w:type="dxa"/>
            <w:vMerge/>
          </w:tcPr>
          <w:p w:rsidR="005F5DBF" w:rsidRPr="00346B1F" w:rsidRDefault="005F5DBF" w:rsidP="00FC5CD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6" w:type="dxa"/>
            <w:textDirection w:val="btLr"/>
          </w:tcPr>
          <w:p w:rsidR="005F5DBF" w:rsidRPr="00346B1F" w:rsidRDefault="005F5DBF" w:rsidP="00FC5CD3">
            <w:pPr>
              <w:ind w:left="113" w:right="113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46B1F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399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F5DBF" w:rsidRPr="00F33D8B" w:rsidRDefault="005F5DBF" w:rsidP="00FC5C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32767" w:rsidRPr="00346B1F" w:rsidRDefault="001342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27.09.2010  </w:t>
      </w:r>
    </w:p>
    <w:p w:rsidR="00D32767" w:rsidRPr="00346B1F" w:rsidRDefault="00D32767">
      <w:pPr>
        <w:rPr>
          <w:rFonts w:ascii="Comic Sans MS" w:hAnsi="Comic Sans MS"/>
          <w:sz w:val="20"/>
          <w:szCs w:val="20"/>
        </w:rPr>
      </w:pPr>
    </w:p>
    <w:p w:rsidR="00D32767" w:rsidRPr="00346B1F" w:rsidRDefault="00CC7C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="009E2436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9E2436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r w:rsidR="00506323">
        <w:rPr>
          <w:rFonts w:ascii="Comic Sans MS" w:hAnsi="Comic Sans MS"/>
          <w:sz w:val="20"/>
          <w:szCs w:val="20"/>
        </w:rPr>
        <w:tab/>
      </w:r>
      <w:proofErr w:type="gramStart"/>
      <w:r w:rsidR="009E2436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D32767" w:rsidRPr="00346B1F" w:rsidRDefault="0050632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7/B Sınıf Rehber Öğretmeni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   Okul Müdürü</w:t>
      </w:r>
    </w:p>
    <w:sectPr w:rsidR="00D32767" w:rsidRPr="00346B1F" w:rsidSect="002D189B">
      <w:pgSz w:w="16838" w:h="11906" w:orient="landscape"/>
      <w:pgMar w:top="1276" w:right="141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6B53"/>
    <w:rsid w:val="0006385C"/>
    <w:rsid w:val="00066B53"/>
    <w:rsid w:val="0013426E"/>
    <w:rsid w:val="002C34F0"/>
    <w:rsid w:val="002D189B"/>
    <w:rsid w:val="00332189"/>
    <w:rsid w:val="00346B1F"/>
    <w:rsid w:val="003C14DD"/>
    <w:rsid w:val="003C5B51"/>
    <w:rsid w:val="0049557F"/>
    <w:rsid w:val="00506323"/>
    <w:rsid w:val="005F5DBF"/>
    <w:rsid w:val="006E0F6E"/>
    <w:rsid w:val="009A1AC4"/>
    <w:rsid w:val="009E2436"/>
    <w:rsid w:val="00A92CD2"/>
    <w:rsid w:val="00C45784"/>
    <w:rsid w:val="00C571DB"/>
    <w:rsid w:val="00C90AEF"/>
    <w:rsid w:val="00CC7CAB"/>
    <w:rsid w:val="00CD0DE4"/>
    <w:rsid w:val="00D32767"/>
    <w:rsid w:val="00E87C22"/>
    <w:rsid w:val="00F3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rsid w:val="00066B53"/>
    <w:pPr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066B53"/>
    <w:rPr>
      <w:rFonts w:ascii="Courier New" w:eastAsia="Times New Roman" w:hAnsi="Courier New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7382-6F60-4B0C-AAB0-63C3091F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Exper</cp:lastModifiedBy>
  <cp:revision>14</cp:revision>
  <dcterms:created xsi:type="dcterms:W3CDTF">2010-09-25T09:34:00Z</dcterms:created>
  <dcterms:modified xsi:type="dcterms:W3CDTF">2010-09-25T16:43:00Z</dcterms:modified>
</cp:coreProperties>
</file>